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97" w:rsidRDefault="00071997" w:rsidP="0007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071997" w:rsidTr="007D726A">
        <w:trPr>
          <w:trHeight w:val="3686"/>
        </w:trPr>
        <w:tc>
          <w:tcPr>
            <w:tcW w:w="3749" w:type="dxa"/>
          </w:tcPr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071997" w:rsidRDefault="00071997" w:rsidP="007D72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71997" w:rsidRDefault="00071997" w:rsidP="007D72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071997" w:rsidRDefault="00071997" w:rsidP="00071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71997" w:rsidRDefault="00071997" w:rsidP="0007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997" w:rsidRDefault="00071997" w:rsidP="00071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:rsidR="00071997" w:rsidRDefault="00071997" w:rsidP="0007199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071997" w:rsidRDefault="00071997" w:rsidP="0007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:rsidR="00071997" w:rsidRDefault="00071997" w:rsidP="00071997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97" w:rsidRDefault="00071997" w:rsidP="0007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учащего(ей)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_________класса МОБУ </w:t>
      </w:r>
      <w:r w:rsidR="00D9441D">
        <w:rPr>
          <w:rFonts w:ascii="Times New Roman" w:hAnsi="Times New Roman" w:cs="Times New Roman"/>
          <w:sz w:val="28"/>
          <w:szCs w:val="28"/>
        </w:rPr>
        <w:t xml:space="preserve">гимназии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№_____, участвовать в школьном этапе всероссийской олимпиады школьников в 2023-2024  учебном году по следующим предметам: </w:t>
      </w:r>
    </w:p>
    <w:p w:rsidR="00071997" w:rsidRDefault="00071997" w:rsidP="00071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071997" w:rsidTr="007D726A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7" w:rsidRDefault="00071997" w:rsidP="007D7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7" w:rsidRDefault="00071997" w:rsidP="007D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:rsidR="00071997" w:rsidRDefault="00071997" w:rsidP="00071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997" w:rsidRDefault="00071997" w:rsidP="00071997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всероссийской олимпиады школьников (приказ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от 27 ноября 2020 г. № 678) ознакомлен(а).</w:t>
      </w:r>
    </w:p>
    <w:p w:rsidR="00071997" w:rsidRDefault="00071997" w:rsidP="00071997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:rsidR="00071997" w:rsidRDefault="00071997" w:rsidP="00071997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97" w:rsidRDefault="00071997" w:rsidP="00071997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</w:t>
      </w:r>
      <w:proofErr w:type="spellStart"/>
      <w:r>
        <w:rPr>
          <w:rFonts w:ascii="Times New Roman" w:hAnsi="Times New Roman" w:cs="Times New Roman"/>
        </w:rPr>
        <w:t>ЦТРиГО</w:t>
      </w:r>
      <w:proofErr w:type="spellEnd"/>
      <w:r>
        <w:rPr>
          <w:rFonts w:ascii="Times New Roman" w:hAnsi="Times New Roman" w:cs="Times New Roman"/>
        </w:rPr>
        <w:t xml:space="preserve"> г. Сочи, общеобразовательная </w:t>
      </w:r>
      <w:proofErr w:type="gramStart"/>
      <w:r>
        <w:rPr>
          <w:rFonts w:ascii="Times New Roman" w:hAnsi="Times New Roman" w:cs="Times New Roman"/>
        </w:rPr>
        <w:t>организация:_</w:t>
      </w:r>
      <w:proofErr w:type="gramEnd"/>
      <w:r>
        <w:rPr>
          <w:rFonts w:ascii="Times New Roman" w:hAnsi="Times New Roman" w:cs="Times New Roman"/>
        </w:rPr>
        <w:t>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071997" w:rsidRDefault="00071997" w:rsidP="00071997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__________2023 г.   Подпись_________ / ___________________/</w:t>
      </w:r>
    </w:p>
    <w:p w:rsidR="00071997" w:rsidRDefault="00071997" w:rsidP="00071997">
      <w:pPr>
        <w:pStyle w:val="20"/>
        <w:shd w:val="clear" w:color="auto" w:fill="auto"/>
        <w:spacing w:after="545" w:line="280" w:lineRule="exact"/>
        <w:jc w:val="both"/>
      </w:pPr>
    </w:p>
    <w:p w:rsidR="00071997" w:rsidRDefault="00071997" w:rsidP="00071997">
      <w:pPr>
        <w:pStyle w:val="20"/>
        <w:shd w:val="clear" w:color="auto" w:fill="auto"/>
        <w:spacing w:after="545" w:line="280" w:lineRule="exact"/>
        <w:jc w:val="both"/>
      </w:pPr>
    </w:p>
    <w:p w:rsidR="000D14D0" w:rsidRDefault="000D14D0"/>
    <w:sectPr w:rsidR="000D14D0" w:rsidSect="00EC24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97"/>
    <w:rsid w:val="00071997"/>
    <w:rsid w:val="000D14D0"/>
    <w:rsid w:val="00D9441D"/>
    <w:rsid w:val="00E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276"/>
  <w15:chartTrackingRefBased/>
  <w15:docId w15:val="{0CBE2253-4354-4041-BC29-6B53E6D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9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719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071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1997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2023-09-07T05:52:00Z</dcterms:created>
  <dcterms:modified xsi:type="dcterms:W3CDTF">2023-09-07T06:11:00Z</dcterms:modified>
</cp:coreProperties>
</file>